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A" w:rsidRPr="00B453EA" w:rsidRDefault="00B453EA" w:rsidP="00B453EA">
      <w:pPr>
        <w:contextualSpacing/>
        <w:rPr>
          <w:b/>
          <w:i/>
          <w:sz w:val="36"/>
          <w:u w:val="single"/>
        </w:rPr>
      </w:pPr>
      <w:r w:rsidRPr="00B453EA">
        <w:rPr>
          <w:b/>
          <w:i/>
          <w:sz w:val="36"/>
          <w:u w:val="single"/>
        </w:rPr>
        <w:t>Note Taking Apps</w:t>
      </w:r>
    </w:p>
    <w:p w:rsidR="00B453EA" w:rsidRDefault="00B453EA" w:rsidP="00B453EA">
      <w:pPr>
        <w:contextualSpacing/>
      </w:pPr>
    </w:p>
    <w:p w:rsidR="00B453EA" w:rsidRDefault="00B453EA" w:rsidP="00B453EA">
      <w:pPr>
        <w:contextualSpacing/>
      </w:pPr>
    </w:p>
    <w:p w:rsidR="00B453EA" w:rsidRDefault="00B453EA" w:rsidP="00B453EA">
      <w:pPr>
        <w:pStyle w:val="ListParagraph"/>
        <w:numPr>
          <w:ilvl w:val="0"/>
          <w:numId w:val="1"/>
        </w:numPr>
      </w:pPr>
      <w:r>
        <w:t xml:space="preserve">What </w:t>
      </w:r>
      <w:r w:rsidR="005B0080">
        <w:t>is the name of the note-taking app</w:t>
      </w:r>
      <w:r>
        <w:t>?</w:t>
      </w:r>
    </w:p>
    <w:p w:rsidR="00B453EA" w:rsidRDefault="00B453EA" w:rsidP="00B453EA"/>
    <w:p w:rsidR="00B453EA" w:rsidRDefault="00B453EA" w:rsidP="00B453EA"/>
    <w:p w:rsidR="00B453EA" w:rsidRDefault="00B453EA" w:rsidP="00B453EA"/>
    <w:p w:rsidR="005B0080" w:rsidRDefault="005B0080" w:rsidP="00B453EA"/>
    <w:p w:rsidR="005B0080" w:rsidRDefault="005B0080" w:rsidP="00B453EA"/>
    <w:p w:rsidR="00B453EA" w:rsidRDefault="00B453EA" w:rsidP="00B453EA"/>
    <w:p w:rsidR="00B453EA" w:rsidRDefault="00B453EA" w:rsidP="00B453EA"/>
    <w:p w:rsidR="00B453EA" w:rsidRDefault="005B0080" w:rsidP="00B453EA">
      <w:pPr>
        <w:pStyle w:val="ListParagraph"/>
        <w:numPr>
          <w:ilvl w:val="0"/>
          <w:numId w:val="1"/>
        </w:numPr>
      </w:pPr>
      <w:r>
        <w:t>What types of tools can you use in this app to answer questions (</w:t>
      </w:r>
      <w:proofErr w:type="spellStart"/>
      <w:r>
        <w:t>ie</w:t>
      </w:r>
      <w:proofErr w:type="spellEnd"/>
      <w:r>
        <w:t xml:space="preserve"> text boxes, crayons, markers, etc)</w:t>
      </w:r>
      <w:r w:rsidR="00B453EA">
        <w:t>?</w:t>
      </w:r>
    </w:p>
    <w:p w:rsidR="00B453EA" w:rsidRDefault="00B453EA" w:rsidP="00B453EA"/>
    <w:p w:rsidR="005B0080" w:rsidRDefault="005B0080" w:rsidP="00B453EA"/>
    <w:p w:rsidR="005B0080" w:rsidRDefault="005B0080" w:rsidP="00B453EA"/>
    <w:p w:rsidR="00B453EA" w:rsidRDefault="00B453EA" w:rsidP="00B453EA"/>
    <w:p w:rsidR="00B453EA" w:rsidRDefault="00B453EA" w:rsidP="00B453EA"/>
    <w:p w:rsidR="00B453EA" w:rsidRDefault="00B453EA" w:rsidP="00B453EA"/>
    <w:p w:rsidR="00B453EA" w:rsidRDefault="00B453EA" w:rsidP="00B453EA"/>
    <w:p w:rsidR="005B0080" w:rsidRDefault="00B453EA" w:rsidP="005B0080">
      <w:pPr>
        <w:pStyle w:val="ListParagraph"/>
        <w:numPr>
          <w:ilvl w:val="0"/>
          <w:numId w:val="1"/>
        </w:numPr>
      </w:pPr>
      <w:r>
        <w:t>Wh</w:t>
      </w:r>
      <w:r w:rsidR="005B0080">
        <w:t>at is for lunch today</w:t>
      </w:r>
      <w:r>
        <w:t>?</w:t>
      </w:r>
    </w:p>
    <w:p w:rsidR="005B0080" w:rsidRDefault="005B0080" w:rsidP="005B0080"/>
    <w:p w:rsidR="005B0080" w:rsidRDefault="005B0080" w:rsidP="005B0080"/>
    <w:p w:rsidR="005B0080" w:rsidRDefault="005B0080" w:rsidP="005B0080"/>
    <w:p w:rsidR="005B0080" w:rsidRDefault="005B0080" w:rsidP="005B0080"/>
    <w:p w:rsidR="005B0080" w:rsidRDefault="005B0080" w:rsidP="005B0080"/>
    <w:p w:rsidR="005B0080" w:rsidRDefault="005B0080" w:rsidP="005B0080"/>
    <w:p w:rsidR="005B0080" w:rsidRDefault="005B0080" w:rsidP="005B0080"/>
    <w:p w:rsidR="005B0080" w:rsidRDefault="005B0080" w:rsidP="005B0080"/>
    <w:p w:rsidR="005B0080" w:rsidRDefault="005B0080" w:rsidP="005B0080">
      <w:pPr>
        <w:pStyle w:val="ListParagraph"/>
        <w:numPr>
          <w:ilvl w:val="0"/>
          <w:numId w:val="1"/>
        </w:numPr>
      </w:pPr>
      <w:r>
        <w:t>What is the weather supposed to be like in Becker for the next 7 days?</w:t>
      </w:r>
    </w:p>
    <w:p w:rsidR="005B0080" w:rsidRDefault="005B0080" w:rsidP="005B0080"/>
    <w:p w:rsidR="00B453EA" w:rsidRDefault="00B453EA" w:rsidP="005B0080"/>
    <w:p w:rsidR="00B453EA" w:rsidRDefault="00B453EA" w:rsidP="00B453EA"/>
    <w:p w:rsidR="00D3686A" w:rsidRDefault="005B0080" w:rsidP="00B453EA"/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446"/>
    <w:multiLevelType w:val="hybridMultilevel"/>
    <w:tmpl w:val="B416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3EA"/>
    <w:rsid w:val="005B0080"/>
    <w:rsid w:val="00B453EA"/>
    <w:rsid w:val="00D761D1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2</cp:revision>
  <cp:lastPrinted>2011-09-12T16:39:00Z</cp:lastPrinted>
  <dcterms:created xsi:type="dcterms:W3CDTF">2011-09-12T16:37:00Z</dcterms:created>
  <dcterms:modified xsi:type="dcterms:W3CDTF">2011-09-12T17:05:00Z</dcterms:modified>
</cp:coreProperties>
</file>